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D668" w14:textId="77777777" w:rsidR="00AC0E6C" w:rsidRDefault="00AC0E6C" w:rsidP="00AC0E6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119837" wp14:editId="49091FCA">
            <wp:extent cx="2738510" cy="1840523"/>
            <wp:effectExtent l="0" t="0" r="5080" b="7620"/>
            <wp:docPr id="19" name="Picture 19" descr="http://fullhdpictures.com/wp-content/uploads/2015/05/Penguin-Photo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llhdpictures.com/wp-content/uploads/2015/05/Penguin-Photorap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670A" w14:textId="77777777" w:rsidR="00AC0E6C" w:rsidRPr="00845FF9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20"/>
        </w:rPr>
      </w:pPr>
      <w:r w:rsidRPr="00845FF9">
        <w:rPr>
          <w:rFonts w:ascii="Comic Sans MS" w:eastAsia="Times New Roman" w:hAnsi="Comic Sans MS" w:cs="Times New Roman"/>
          <w:sz w:val="40"/>
          <w:szCs w:val="20"/>
        </w:rPr>
        <w:t>Kinder News</w:t>
      </w:r>
    </w:p>
    <w:p w14:paraId="3A79E00C" w14:textId="77777777" w:rsidR="00AC0E6C" w:rsidRPr="00845FF9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January 20, 2017</w:t>
      </w:r>
    </w:p>
    <w:p w14:paraId="7094F809" w14:textId="77777777" w:rsidR="00AC0E6C" w:rsidRPr="00845FF9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  <w:u w:val="single"/>
        </w:rPr>
      </w:pPr>
      <w:r w:rsidRPr="00845FF9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V.I.P.’s</w:t>
      </w:r>
    </w:p>
    <w:p w14:paraId="1DFC5CA5" w14:textId="77777777" w:rsidR="00AC0E6C" w:rsidRDefault="00AC0E6C" w:rsidP="00AC0E6C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  <w:u w:val="single"/>
        </w:rPr>
        <w:t>Henry</w:t>
      </w:r>
      <w:r w:rsidRPr="00845FF9">
        <w:rPr>
          <w:rFonts w:ascii="Comic Sans MS" w:eastAsia="Times New Roman" w:hAnsi="Comic Sans MS" w:cs="Times New Roman"/>
          <w:sz w:val="24"/>
          <w:szCs w:val="20"/>
          <w:u w:val="single"/>
        </w:rPr>
        <w:t xml:space="preserve"> </w:t>
      </w:r>
      <w:r w:rsidRPr="00845FF9">
        <w:rPr>
          <w:rFonts w:ascii="Comic Sans MS" w:eastAsia="Times New Roman" w:hAnsi="Comic Sans MS" w:cs="Times New Roman"/>
          <w:sz w:val="24"/>
          <w:szCs w:val="20"/>
        </w:rPr>
        <w:t xml:space="preserve">likes 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the color red, pizza, cheetah, video games and </w:t>
      </w:r>
      <w:proofErr w:type="spellStart"/>
      <w:r>
        <w:rPr>
          <w:rFonts w:ascii="Comic Sans MS" w:eastAsia="Times New Roman" w:hAnsi="Comic Sans MS" w:cs="Times New Roman"/>
          <w:sz w:val="24"/>
          <w:szCs w:val="20"/>
        </w:rPr>
        <w:t>legos</w:t>
      </w:r>
      <w:proofErr w:type="spellEnd"/>
      <w:r>
        <w:rPr>
          <w:rFonts w:ascii="Comic Sans MS" w:eastAsia="Times New Roman" w:hAnsi="Comic Sans MS" w:cs="Times New Roman"/>
          <w:sz w:val="24"/>
          <w:szCs w:val="20"/>
        </w:rPr>
        <w:t>.</w:t>
      </w:r>
    </w:p>
    <w:p w14:paraId="757AE4A7" w14:textId="77777777" w:rsidR="00AC0E6C" w:rsidRDefault="00AC0E6C" w:rsidP="00AC0E6C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0"/>
          <w:u w:val="single"/>
        </w:rPr>
        <w:t>Kenzo</w:t>
      </w:r>
      <w:proofErr w:type="spellEnd"/>
      <w:r w:rsidRPr="000D6F43">
        <w:rPr>
          <w:rFonts w:ascii="Comic Sans MS" w:eastAsia="Times New Roman" w:hAnsi="Comic Sans MS" w:cs="Times New Roman"/>
          <w:sz w:val="24"/>
          <w:szCs w:val="20"/>
          <w:u w:val="single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0"/>
        </w:rPr>
        <w:t>likes pasta, cheese pizza, Iron Man, Disneyland and Mario Maker.</w:t>
      </w:r>
    </w:p>
    <w:p w14:paraId="06A2DC26" w14:textId="61D07DFE" w:rsidR="00AC0E6C" w:rsidRDefault="00AC0E6C" w:rsidP="00AC0E6C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0"/>
          <w:u w:val="single"/>
        </w:rPr>
        <w:t>Sachleen</w:t>
      </w:r>
      <w:proofErr w:type="spellEnd"/>
      <w:r w:rsidRPr="00845FF9">
        <w:rPr>
          <w:rFonts w:ascii="Comic Sans MS" w:eastAsia="Times New Roman" w:hAnsi="Comic Sans MS" w:cs="Times New Roman"/>
          <w:sz w:val="24"/>
          <w:szCs w:val="20"/>
        </w:rPr>
        <w:t xml:space="preserve"> likes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triangles, chocolate ic</w:t>
      </w:r>
      <w:r>
        <w:rPr>
          <w:rFonts w:ascii="Comic Sans MS" w:eastAsia="Times New Roman" w:hAnsi="Comic Sans MS" w:cs="Times New Roman"/>
          <w:sz w:val="24"/>
          <w:szCs w:val="20"/>
        </w:rPr>
        <w:t>e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cream and playing with her sister.</w:t>
      </w:r>
    </w:p>
    <w:p w14:paraId="4157111B" w14:textId="036F59B1" w:rsidR="00AC0E6C" w:rsidRDefault="00AC0E6C" w:rsidP="00AC0E6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0D6F43">
        <w:rPr>
          <w:rFonts w:ascii="Comic Sans MS" w:eastAsia="Times New Roman" w:hAnsi="Comic Sans MS" w:cs="Times New Roman"/>
          <w:sz w:val="24"/>
          <w:szCs w:val="20"/>
          <w:u w:val="single"/>
        </w:rPr>
        <w:t>Brielle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likes </w:t>
      </w:r>
    </w:p>
    <w:p w14:paraId="44380D67" w14:textId="77777777" w:rsidR="00AC0E6C" w:rsidRPr="00531DB2" w:rsidRDefault="00AC0E6C" w:rsidP="00AC0E6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Word of the Week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Song</w:t>
      </w: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:  play</w:t>
      </w:r>
    </w:p>
    <w:p w14:paraId="35670508" w14:textId="77777777" w:rsidR="00AC0E6C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P-l-a-y   play</w:t>
      </w:r>
    </w:p>
    <w:p w14:paraId="4C38CADD" w14:textId="77777777" w:rsidR="00AC0E6C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P-l-a-y   play</w:t>
      </w:r>
    </w:p>
    <w:p w14:paraId="39CB5AA6" w14:textId="77777777" w:rsidR="00AC0E6C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Let’s all play now</w:t>
      </w:r>
    </w:p>
    <w:p w14:paraId="49616E64" w14:textId="77777777" w:rsidR="00AC0E6C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Let’s all play now</w:t>
      </w:r>
    </w:p>
    <w:p w14:paraId="39D4D53C" w14:textId="77777777" w:rsidR="00AC0E6C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P-l-a-y   play  Hey!</w:t>
      </w:r>
    </w:p>
    <w:p w14:paraId="35052FA5" w14:textId="77777777" w:rsidR="00AC0E6C" w:rsidRPr="00787B23" w:rsidRDefault="00AC0E6C" w:rsidP="00AC0E6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2301A668" w14:textId="77777777" w:rsidR="00AC0E6C" w:rsidRPr="007623F1" w:rsidRDefault="00AC0E6C" w:rsidP="00AC0E6C">
      <w:pPr>
        <w:spacing w:after="0" w:line="240" w:lineRule="auto"/>
        <w:ind w:right="-63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Color of the Month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Song</w:t>
      </w: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:  </w:t>
      </w:r>
      <w:r w:rsidRPr="007623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Blue</w:t>
      </w:r>
    </w:p>
    <w:p w14:paraId="1159B8FA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Tune: The Farmer in the Dell</w:t>
      </w:r>
    </w:p>
    <w:p w14:paraId="3A1A1674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14:paraId="15DC2C7F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14:paraId="3AA3BB22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Hi, Ho, did you know</w:t>
      </w:r>
    </w:p>
    <w:p w14:paraId="364EEDA1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14:paraId="0CFF1102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The big sky is blue.</w:t>
      </w:r>
    </w:p>
    <w:p w14:paraId="303C3333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The ocean is too.</w:t>
      </w:r>
    </w:p>
    <w:p w14:paraId="1084EB38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 xml:space="preserve">Hi, </w:t>
      </w:r>
      <w:proofErr w:type="spellStart"/>
      <w:r w:rsidRPr="007623F1">
        <w:rPr>
          <w:rFonts w:ascii="Comic Sans MS" w:eastAsia="Times New Roman" w:hAnsi="Comic Sans MS" w:cs="Times New Roman"/>
          <w:sz w:val="24"/>
          <w:szCs w:val="24"/>
        </w:rPr>
        <w:t>Ho</w:t>
      </w:r>
      <w:proofErr w:type="spellEnd"/>
      <w:r w:rsidRPr="007623F1">
        <w:rPr>
          <w:rFonts w:ascii="Comic Sans MS" w:eastAsia="Times New Roman" w:hAnsi="Comic Sans MS" w:cs="Times New Roman"/>
          <w:sz w:val="24"/>
          <w:szCs w:val="24"/>
        </w:rPr>
        <w:t xml:space="preserve"> did you know</w:t>
      </w:r>
    </w:p>
    <w:p w14:paraId="4390E6A9" w14:textId="33144FC8" w:rsidR="00AC0E6C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14:paraId="28EDBEAF" w14:textId="77777777" w:rsidR="00AC0E6C" w:rsidRPr="00531DB2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531DB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</w:t>
      </w:r>
      <w:proofErr w:type="spellStart"/>
      <w:r w:rsidRPr="00531DB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Lanugage</w:t>
      </w:r>
      <w:proofErr w:type="spellEnd"/>
      <w:r w:rsidRPr="00531DB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Arts</w:t>
      </w:r>
    </w:p>
    <w:p w14:paraId="43B8F885" w14:textId="77777777" w:rsidR="00AC0E6C" w:rsidRDefault="00AC0E6C" w:rsidP="00AC0E6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We are finishing up Unit 6 in our Amplify Series.  The children should know all the letter names and sounds by this time of the year and are comfortable in blending 4 and 5 sounds in a word together.  We have also been practicing on being able to hear when words rhyme.  This is a fun activity for you to do in the car with them.  The more they practice hearing the rhyming in words, the easier it will be for them.  </w:t>
      </w:r>
    </w:p>
    <w:p w14:paraId="2A22E1F5" w14:textId="77777777" w:rsidR="00AC0E6C" w:rsidRPr="007623F1" w:rsidRDefault="00AC0E6C" w:rsidP="00AC0E6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P</w:t>
      </w: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ENGUINS</w:t>
      </w:r>
    </w:p>
    <w:p w14:paraId="17432D1A" w14:textId="5B847452" w:rsidR="00AC0E6C" w:rsidRPr="007623F1" w:rsidRDefault="00AC0E6C" w:rsidP="00AC0E6C">
      <w:pPr>
        <w:keepNext/>
        <w:spacing w:after="0" w:line="240" w:lineRule="auto"/>
        <w:ind w:firstLine="720"/>
        <w:outlineLvl w:val="6"/>
        <w:rPr>
          <w:rFonts w:ascii="Comic Sans MS" w:eastAsia="Times New Roman" w:hAnsi="Comic Sans MS" w:cs="Times New Roman"/>
          <w:sz w:val="24"/>
          <w:szCs w:val="24"/>
        </w:rPr>
      </w:pPr>
      <w:r w:rsidRPr="00531DB2">
        <w:rPr>
          <w:rFonts w:ascii="Comic Sans MS" w:eastAsia="Times New Roman" w:hAnsi="Comic Sans MS" w:cs="Times New Roman"/>
          <w:sz w:val="24"/>
          <w:szCs w:val="24"/>
        </w:rPr>
        <w:t xml:space="preserve">We have completed our two week study of penguins.  The </w:t>
      </w:r>
      <w:proofErr w:type="spellStart"/>
      <w:r w:rsidRPr="00531DB2">
        <w:rPr>
          <w:rFonts w:ascii="Comic Sans MS" w:eastAsia="Times New Roman" w:hAnsi="Comic Sans MS" w:cs="Times New Roman"/>
          <w:sz w:val="24"/>
          <w:szCs w:val="24"/>
        </w:rPr>
        <w:t>kinders</w:t>
      </w:r>
      <w:proofErr w:type="spellEnd"/>
      <w:r w:rsidRPr="00531DB2">
        <w:rPr>
          <w:rFonts w:ascii="Comic Sans MS" w:eastAsia="Times New Roman" w:hAnsi="Comic Sans MS" w:cs="Times New Roman"/>
          <w:sz w:val="24"/>
          <w:szCs w:val="24"/>
        </w:rPr>
        <w:t xml:space="preserve"> have learned many new facts about this interesting bird that cannot fly.  We hope you take the time to let your child talk about some of the new vocabulary/information that they have learned over the last couple of week.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If you would like to watch penguins being feed, you can watch through a webcam at the California Academy of Sciences.  The African penguin colony feeding happens at </w:t>
      </w:r>
      <w:r>
        <w:rPr>
          <w:rFonts w:ascii="Comic Sans MS" w:eastAsia="Times New Roman" w:hAnsi="Comic Sans MS" w:cs="Times New Roman"/>
          <w:sz w:val="24"/>
          <w:szCs w:val="24"/>
        </w:rPr>
        <w:t>1</w:t>
      </w:r>
      <w:r>
        <w:rPr>
          <w:rFonts w:ascii="Comic Sans MS" w:eastAsia="Times New Roman" w:hAnsi="Comic Sans MS" w:cs="Times New Roman"/>
          <w:sz w:val="24"/>
          <w:szCs w:val="24"/>
        </w:rPr>
        <w:t>0:30 am if you want to pull it up to enjoy with your child.</w:t>
      </w:r>
    </w:p>
    <w:p w14:paraId="032B95D9" w14:textId="07D9EA9D" w:rsidR="00351ED5" w:rsidRPr="00315623" w:rsidRDefault="00AC0E6C" w:rsidP="00AC0E6C">
      <w:pPr>
        <w:spacing w:after="0" w:line="240" w:lineRule="auto"/>
      </w:pPr>
      <w:r>
        <w:rPr>
          <w:noProof/>
        </w:rPr>
        <w:drawing>
          <wp:inline distT="0" distB="0" distL="0" distR="0" wp14:anchorId="7E156FDB" wp14:editId="17711ED8">
            <wp:extent cx="2743200" cy="2145323"/>
            <wp:effectExtent l="0" t="0" r="0" b="7620"/>
            <wp:docPr id="22" name="Picture 22" descr="http://r.ddmcdn.com/s_f/DSC/uploads/2014/05/133245095651513524202101197_104PenguinsLaunchLikeRo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.ddmcdn.com/s_f/DSC/uploads/2014/05/133245095651513524202101197_104PenguinsLaunchLikeRock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ED5" w:rsidRPr="00315623" w:rsidSect="00DD5C8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82"/>
    <w:rsid w:val="00315623"/>
    <w:rsid w:val="00351ED5"/>
    <w:rsid w:val="008A5515"/>
    <w:rsid w:val="00AC0E6C"/>
    <w:rsid w:val="00AE090F"/>
    <w:rsid w:val="00DD5C82"/>
    <w:rsid w:val="00E45195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9BB5"/>
  <w15:chartTrackingRefBased/>
  <w15:docId w15:val="{900786E8-FC2F-4976-B51C-F7D1731D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5C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Jeffrey D</dc:creator>
  <cp:keywords/>
  <dc:description/>
  <cp:lastModifiedBy>Clark, Jeffrey D</cp:lastModifiedBy>
  <cp:revision>7</cp:revision>
  <dcterms:created xsi:type="dcterms:W3CDTF">2016-09-26T03:11:00Z</dcterms:created>
  <dcterms:modified xsi:type="dcterms:W3CDTF">2017-01-19T02:03:00Z</dcterms:modified>
</cp:coreProperties>
</file>